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DD375D" w:rsidRPr="00DD375D">
              <w:rPr>
                <w:rFonts w:ascii="Times New Roman" w:hAnsi="Times New Roman"/>
                <w:sz w:val="24"/>
                <w:szCs w:val="24"/>
              </w:rPr>
              <w:t>о разделении чеков «Жилье»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D375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5D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DD375D">
              <w:rPr>
                <w:rFonts w:ascii="Times New Roman" w:hAnsi="Times New Roman"/>
                <w:sz w:val="24"/>
                <w:szCs w:val="24"/>
              </w:rPr>
              <w:br/>
            </w:r>
            <w:r w:rsidRPr="00DD375D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DD375D">
              <w:rPr>
                <w:rFonts w:ascii="Times New Roman" w:hAnsi="Times New Roman"/>
                <w:sz w:val="24"/>
                <w:szCs w:val="24"/>
              </w:rPr>
              <w:br/>
            </w:r>
            <w:r w:rsidRPr="00DD375D">
              <w:rPr>
                <w:rFonts w:ascii="Times New Roman" w:hAnsi="Times New Roman"/>
                <w:sz w:val="24"/>
                <w:szCs w:val="24"/>
              </w:rPr>
              <w:br/>
              <w:t>чеки «Жилье» с выпиской из специального (чекового) счета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B410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102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11FF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FF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685D48" w:rsidRPr="00FC16CF" w:rsidTr="00FC16CF">
        <w:tc>
          <w:tcPr>
            <w:tcW w:w="2518" w:type="dxa"/>
          </w:tcPr>
          <w:p w:rsidR="00685D48" w:rsidRPr="00FC16CF" w:rsidRDefault="00685D48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685D48" w:rsidRPr="00411FFC" w:rsidRDefault="00685D4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48">
              <w:rPr>
                <w:rFonts w:ascii="Times New Roman" w:hAnsi="Times New Roman"/>
                <w:sz w:val="24"/>
                <w:szCs w:val="24"/>
              </w:rPr>
              <w:t>справка о начисленной жилищной квоте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11FD0" w:rsidRDefault="00A11FD0" w:rsidP="00A11FD0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11FD0" w:rsidRDefault="00A11FD0" w:rsidP="00A11FD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11FD0" w:rsidRDefault="00A11FD0" w:rsidP="00A11FD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11FD0" w:rsidRDefault="00A11FD0" w:rsidP="00A11FD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11FD0" w:rsidRDefault="00A11FD0" w:rsidP="00A11FD0">
      <w:pPr>
        <w:pStyle w:val="a6"/>
        <w:rPr>
          <w:rFonts w:ascii="Times New Roman" w:hAnsi="Times New Roman" w:cs="Times New Roman"/>
        </w:rPr>
      </w:pPr>
    </w:p>
    <w:p w:rsidR="00A11FD0" w:rsidRDefault="00A11FD0" w:rsidP="00A11FD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A11FD0" w:rsidRDefault="00A11FD0" w:rsidP="00A11FD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11FD0" w:rsidRDefault="00A11FD0" w:rsidP="00A11FD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11FD0" w:rsidRDefault="00A11FD0" w:rsidP="00A11FD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  <w:bookmarkStart w:id="0" w:name="_GoBack"/>
      <w:bookmarkEnd w:id="0"/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53A1C" w:rsidRPr="00A53A1C" w:rsidRDefault="00A53A1C" w:rsidP="00A5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разделить именные приватизационные чеки «</w:t>
      </w:r>
      <w:proofErr w:type="gramStart"/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Жилье»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</w:t>
      </w: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сумме 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 мной </w:t>
      </w:r>
    </w:p>
    <w:p w:rsidR="00A53A1C" w:rsidRPr="00A53A1C" w:rsidRDefault="00A53A1C" w:rsidP="00A53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3A1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(сумма прописью)</w:t>
      </w:r>
    </w:p>
    <w:p w:rsidR="00A53A1C" w:rsidRPr="00A53A1C" w:rsidRDefault="00A53A1C" w:rsidP="00A53A1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________________________________________________, начисленные </w:t>
      </w:r>
    </w:p>
    <w:p w:rsidR="00A53A1C" w:rsidRPr="00A53A1C" w:rsidRDefault="00A53A1C" w:rsidP="00A53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3A1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(ФИО полностью)</w:t>
      </w:r>
    </w:p>
    <w:p w:rsidR="00A53A1C" w:rsidRPr="00A53A1C" w:rsidRDefault="00A53A1C" w:rsidP="00A53A1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решению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Жодинского городского</w:t>
      </w: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исполнительного комитета от «_____» ______________  ________ года, решение № ______________ на членов семьи, объединенные на имя _____________________________</w:t>
      </w:r>
    </w:p>
    <w:p w:rsidR="00987D61" w:rsidRPr="00A53A1C" w:rsidRDefault="00A53A1C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 и выдать на мое имя чеки «Жилье» согласно начислению – 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_.</w:t>
      </w:r>
    </w:p>
    <w:p w:rsidR="00A53A1C" w:rsidRDefault="00A53A1C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A53A1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6AB" w:rsidRDefault="00B946AB" w:rsidP="00FE275B">
      <w:pPr>
        <w:spacing w:after="0" w:line="240" w:lineRule="auto"/>
      </w:pPr>
      <w:r>
        <w:separator/>
      </w:r>
    </w:p>
  </w:endnote>
  <w:endnote w:type="continuationSeparator" w:id="0">
    <w:p w:rsidR="00B946AB" w:rsidRDefault="00B946A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6AB" w:rsidRDefault="00B946AB" w:rsidP="00FE275B">
      <w:pPr>
        <w:spacing w:after="0" w:line="240" w:lineRule="auto"/>
      </w:pPr>
      <w:r>
        <w:separator/>
      </w:r>
    </w:p>
  </w:footnote>
  <w:footnote w:type="continuationSeparator" w:id="0">
    <w:p w:rsidR="00B946AB" w:rsidRDefault="00B946A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DD375D">
      <w:rPr>
        <w:rFonts w:ascii="Times New Roman" w:hAnsi="Times New Roman" w:cs="Times New Roman"/>
        <w:b/>
        <w:sz w:val="30"/>
        <w:szCs w:val="3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04E8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0960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D48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1FD0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3A1C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46AB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2022-10-06T07:57:00Z</dcterms:created>
  <dcterms:modified xsi:type="dcterms:W3CDTF">2024-06-17T11:30:00Z</dcterms:modified>
</cp:coreProperties>
</file>